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13" w:rsidRDefault="0075468D">
      <w:r>
        <w:t xml:space="preserve">Drodzy uczniowie! Proszę utrwalać zadany temat. Zachęcam do przejrzenia </w:t>
      </w:r>
      <w:hyperlink r:id="rId4" w:tgtFrame="_blank" w:history="1">
        <w:r>
          <w:rPr>
            <w:rStyle w:val="Hipercze"/>
          </w:rPr>
          <w:t>https://www.gov.pl/web/zdalnelekcje/klasa-5</w:t>
        </w:r>
      </w:hyperlink>
      <w:r>
        <w:t xml:space="preserve"> Należy wybrać z przedmiotów : Historia i zapoznać się z pierwszym tematem: Początki państwa polskiego. Chrzest Polski. W załączniku jest bardzo ciekawy filmik o początkach Polski. Proszę obejrzeć. Proszę przestrzegać zaleceń i dbać o siebie i swoje rodziny. </w:t>
      </w:r>
    </w:p>
    <w:p w:rsidR="00621312" w:rsidRPr="00224D13" w:rsidRDefault="00224D13">
      <w:pPr>
        <w:rPr>
          <w:color w:val="FF0000"/>
        </w:rPr>
      </w:pPr>
      <w:r w:rsidRPr="00224D13">
        <w:rPr>
          <w:color w:val="FF0000"/>
        </w:rPr>
        <w:t xml:space="preserve">Nauczyciel historii </w:t>
      </w:r>
      <w:r w:rsidR="0075468D" w:rsidRPr="00224D13">
        <w:rPr>
          <w:color w:val="FF0000"/>
        </w:rPr>
        <w:t>Barbara Węglińska</w:t>
      </w:r>
    </w:p>
    <w:p w:rsidR="0075468D" w:rsidRDefault="0075468D"/>
    <w:sectPr w:rsidR="0075468D" w:rsidSect="0062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5468D"/>
    <w:rsid w:val="00167DA0"/>
    <w:rsid w:val="00224D13"/>
    <w:rsid w:val="00621312"/>
    <w:rsid w:val="006C2359"/>
    <w:rsid w:val="0075468D"/>
    <w:rsid w:val="0093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4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zdalnelekcje/klasa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2020-03-18T18:06:00Z</dcterms:created>
  <dcterms:modified xsi:type="dcterms:W3CDTF">2020-03-18T18:49:00Z</dcterms:modified>
</cp:coreProperties>
</file>