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069E" w14:textId="1F88E932" w:rsidR="0036639C" w:rsidRPr="00647CEA" w:rsidRDefault="00647CEA">
      <w:pPr>
        <w:rPr>
          <w:b/>
          <w:bCs/>
        </w:rPr>
      </w:pPr>
      <w:r w:rsidRPr="00647CEA">
        <w:rPr>
          <w:b/>
          <w:bCs/>
        </w:rPr>
        <w:t xml:space="preserve">Temat: </w:t>
      </w:r>
      <w:r w:rsidRPr="00647CEA">
        <w:rPr>
          <w:b/>
          <w:bCs/>
          <w:u w:val="single"/>
        </w:rPr>
        <w:t>Dzień w gospodarstwie</w:t>
      </w:r>
      <w:r>
        <w:rPr>
          <w:b/>
          <w:bCs/>
          <w:u w:val="single"/>
        </w:rPr>
        <w:t>.</w:t>
      </w:r>
    </w:p>
    <w:p w14:paraId="0DE65A89" w14:textId="164C941A" w:rsidR="00647CEA" w:rsidRDefault="00647CEA">
      <w:r>
        <w:t>Data 20.04.2020r.</w:t>
      </w:r>
    </w:p>
    <w:p w14:paraId="12DA5B6D" w14:textId="26B20A45" w:rsidR="00647CEA" w:rsidRPr="00712717" w:rsidRDefault="00647CEA" w:rsidP="00647CE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712717">
        <w:rPr>
          <w:rFonts w:cstheme="minorHAnsi"/>
          <w:b/>
          <w:bCs/>
        </w:rPr>
        <w:t>„Rozmowy zwierząt”- zabawa z tekstem wiersza</w:t>
      </w:r>
    </w:p>
    <w:p w14:paraId="1740CBF1" w14:textId="40275682" w:rsidR="00A10167" w:rsidRPr="00E22B17" w:rsidRDefault="00A10167" w:rsidP="00A10167">
      <w:pPr>
        <w:rPr>
          <w:rFonts w:cstheme="minorHAnsi"/>
        </w:rPr>
      </w:pPr>
      <w:r w:rsidRPr="00E22B17">
        <w:rPr>
          <w:rFonts w:cstheme="minorHAnsi"/>
        </w:rPr>
        <w:t>Posłuchaj wiersza i wykonuj ćwiczenia logopedyczne- naśladuj odgłosy zwierząt</w:t>
      </w:r>
    </w:p>
    <w:p w14:paraId="2429185B" w14:textId="402E93BE" w:rsidR="00647CEA" w:rsidRPr="00647CEA" w:rsidRDefault="00647CEA" w:rsidP="00A10167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sz w:val="17"/>
          <w:szCs w:val="17"/>
          <w:lang w:eastAsia="pl-PL"/>
        </w:rPr>
      </w:pPr>
      <w:r w:rsidRPr="00647CEA">
        <w:rPr>
          <w:rFonts w:eastAsia="Times New Roman" w:cstheme="minorHAnsi"/>
          <w:b/>
          <w:bCs/>
          <w:sz w:val="27"/>
          <w:szCs w:val="27"/>
          <w:lang w:eastAsia="pl-PL"/>
        </w:rPr>
        <w:t>Rozmowy zwierząt</w:t>
      </w:r>
      <w:r w:rsidRPr="00647CEA">
        <w:rPr>
          <w:rFonts w:eastAsia="Times New Roman" w:cstheme="minorHAnsi"/>
          <w:sz w:val="17"/>
          <w:szCs w:val="17"/>
          <w:lang w:eastAsia="pl-PL"/>
        </w:rPr>
        <w:t> </w:t>
      </w:r>
    </w:p>
    <w:p w14:paraId="040CFA6C" w14:textId="4F4F9FEC" w:rsidR="00647CEA" w:rsidRPr="00647CEA" w:rsidRDefault="00647CEA" w:rsidP="00712717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17"/>
          <w:szCs w:val="17"/>
          <w:lang w:eastAsia="pl-PL"/>
        </w:rPr>
      </w:pPr>
      <w:r w:rsidRPr="00E22B17">
        <w:rPr>
          <w:rFonts w:eastAsia="Times New Roman" w:cstheme="minorHAnsi"/>
          <w:noProof/>
          <w:color w:val="000000"/>
          <w:sz w:val="17"/>
          <w:szCs w:val="17"/>
          <w:lang w:eastAsia="pl-PL"/>
        </w:rPr>
        <w:drawing>
          <wp:inline distT="0" distB="0" distL="0" distR="0" wp14:anchorId="02C82608" wp14:editId="5CACB041">
            <wp:extent cx="1905000" cy="12687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B29E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proofErr w:type="spellStart"/>
      <w:r w:rsidRPr="00647CEA">
        <w:rPr>
          <w:rFonts w:eastAsia="Times New Roman" w:cstheme="minorHAnsi"/>
          <w:i/>
          <w:iCs/>
          <w:color w:val="000000"/>
          <w:lang w:eastAsia="pl-PL"/>
        </w:rPr>
        <w:t>Muu</w:t>
      </w:r>
      <w:proofErr w:type="spellEnd"/>
      <w:r w:rsidRPr="00647CEA">
        <w:rPr>
          <w:rFonts w:eastAsia="Times New Roman" w:cstheme="minorHAnsi"/>
          <w:i/>
          <w:iCs/>
          <w:color w:val="000000"/>
          <w:lang w:eastAsia="pl-PL"/>
        </w:rPr>
        <w:t xml:space="preserve">, </w:t>
      </w:r>
      <w:proofErr w:type="spellStart"/>
      <w:r w:rsidRPr="00647CEA">
        <w:rPr>
          <w:rFonts w:eastAsia="Times New Roman" w:cstheme="minorHAnsi"/>
          <w:i/>
          <w:iCs/>
          <w:color w:val="000000"/>
          <w:lang w:eastAsia="pl-PL"/>
        </w:rPr>
        <w:t>muu</w:t>
      </w:r>
      <w:proofErr w:type="spellEnd"/>
      <w:r w:rsidRPr="00647CEA">
        <w:rPr>
          <w:rFonts w:eastAsia="Times New Roman" w:cstheme="minorHAnsi"/>
          <w:i/>
          <w:iCs/>
          <w:color w:val="000000"/>
          <w:lang w:eastAsia="pl-PL"/>
        </w:rPr>
        <w:t xml:space="preserve">, </w:t>
      </w:r>
      <w:proofErr w:type="spellStart"/>
      <w:r w:rsidRPr="00647CEA">
        <w:rPr>
          <w:rFonts w:eastAsia="Times New Roman" w:cstheme="minorHAnsi"/>
          <w:i/>
          <w:iCs/>
          <w:color w:val="000000"/>
          <w:lang w:eastAsia="pl-PL"/>
        </w:rPr>
        <w:t>muu</w:t>
      </w:r>
      <w:proofErr w:type="spellEnd"/>
      <w:r w:rsidRPr="00647CEA">
        <w:rPr>
          <w:rFonts w:eastAsia="Times New Roman" w:cstheme="minorHAnsi"/>
          <w:i/>
          <w:iCs/>
          <w:color w:val="000000"/>
          <w:lang w:eastAsia="pl-PL"/>
        </w:rPr>
        <w:t>, tak krowa muczy.</w:t>
      </w:r>
    </w:p>
    <w:p w14:paraId="06A3FF6A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Kto cię, krowo, tak nauczył?</w:t>
      </w:r>
    </w:p>
    <w:p w14:paraId="5C8A38D5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Nikt nie uczył mnie muczenia,</w:t>
      </w:r>
    </w:p>
    <w:p w14:paraId="3DB338FA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 xml:space="preserve">Mówię </w:t>
      </w:r>
      <w:proofErr w:type="spellStart"/>
      <w:r w:rsidRPr="00647CEA">
        <w:rPr>
          <w:rFonts w:eastAsia="Times New Roman" w:cstheme="minorHAnsi"/>
          <w:i/>
          <w:iCs/>
          <w:color w:val="000000"/>
          <w:lang w:eastAsia="pl-PL"/>
        </w:rPr>
        <w:t>muu</w:t>
      </w:r>
      <w:proofErr w:type="spellEnd"/>
      <w:r w:rsidRPr="00647CEA">
        <w:rPr>
          <w:rFonts w:eastAsia="Times New Roman" w:cstheme="minorHAnsi"/>
          <w:i/>
          <w:iCs/>
          <w:color w:val="000000"/>
          <w:lang w:eastAsia="pl-PL"/>
        </w:rPr>
        <w:t xml:space="preserve"> od urodzenia.</w:t>
      </w:r>
    </w:p>
    <w:p w14:paraId="1F9D9122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A ponadto daję słowo,</w:t>
      </w:r>
    </w:p>
    <w:p w14:paraId="7AD595AC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Jestem bardzo mleczną krową.</w:t>
      </w:r>
    </w:p>
    <w:p w14:paraId="6EDBDCE5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 xml:space="preserve">Baran do owcy mówi: </w:t>
      </w:r>
      <w:proofErr w:type="spellStart"/>
      <w:r w:rsidRPr="00647CEA">
        <w:rPr>
          <w:rFonts w:eastAsia="Times New Roman" w:cstheme="minorHAnsi"/>
          <w:i/>
          <w:iCs/>
          <w:color w:val="000000"/>
          <w:lang w:eastAsia="pl-PL"/>
        </w:rPr>
        <w:t>beee</w:t>
      </w:r>
      <w:proofErr w:type="spellEnd"/>
    </w:p>
    <w:p w14:paraId="03B62F50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Czego baran od niej chce?</w:t>
      </w:r>
    </w:p>
    <w:p w14:paraId="7F41B5BF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Powiedz, owco ma kochana,</w:t>
      </w:r>
    </w:p>
    <w:p w14:paraId="16E66E9A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Ile mleka dałaś z rana?</w:t>
      </w:r>
    </w:p>
    <w:p w14:paraId="212DDA7F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Dałam dzisiaj dużo mleka,</w:t>
      </w:r>
    </w:p>
    <w:p w14:paraId="7723F7BA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Teraz na mnie fryzjer czeka.</w:t>
      </w:r>
    </w:p>
    <w:p w14:paraId="39E38040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Kukuryku, kukuryku</w:t>
      </w:r>
    </w:p>
    <w:p w14:paraId="67BBDD75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Co się dzieje w tym kurniku?</w:t>
      </w:r>
    </w:p>
    <w:p w14:paraId="2D2BB2EA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Kura jaja wysiaduje,</w:t>
      </w:r>
    </w:p>
    <w:p w14:paraId="007B7395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Kogut z dumą spaceruje,</w:t>
      </w:r>
    </w:p>
    <w:p w14:paraId="1B0DD3ED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Bo za chwilę już na świecie</w:t>
      </w:r>
    </w:p>
    <w:p w14:paraId="7C87F8CC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Ma pojawić się ich dziecię.</w:t>
      </w:r>
    </w:p>
    <w:p w14:paraId="07609D51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Źrebię w stajni mamy szuka,</w:t>
      </w:r>
    </w:p>
    <w:p w14:paraId="207FD736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Rży, kopytkiem w ziemię stuka.</w:t>
      </w:r>
    </w:p>
    <w:p w14:paraId="63700197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Gdzie ta mama się podziała?</w:t>
      </w:r>
    </w:p>
    <w:p w14:paraId="5AF9E8ED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Pewnie z tatą w świat pognała.</w:t>
      </w:r>
    </w:p>
    <w:p w14:paraId="4069BB97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Klacz i ogier wnet wrócili,</w:t>
      </w:r>
    </w:p>
    <w:p w14:paraId="334E747C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Na wyścigach konnych byli.</w:t>
      </w:r>
    </w:p>
    <w:p w14:paraId="63D790B6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Tak zwierzęta rozmawiają,</w:t>
      </w:r>
    </w:p>
    <w:p w14:paraId="5FD783E3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One też swój język mają.</w:t>
      </w:r>
    </w:p>
    <w:p w14:paraId="69EB7946" w14:textId="77777777" w:rsidR="00647CEA" w:rsidRPr="00647CEA" w:rsidRDefault="00647CEA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To jest język zagrodowy</w:t>
      </w:r>
    </w:p>
    <w:p w14:paraId="701C7176" w14:textId="69395774" w:rsidR="00E22B17" w:rsidRPr="00712717" w:rsidRDefault="00647CEA" w:rsidP="0071271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l-PL"/>
        </w:rPr>
      </w:pPr>
      <w:r w:rsidRPr="00647CEA">
        <w:rPr>
          <w:rFonts w:eastAsia="Times New Roman" w:cstheme="minorHAnsi"/>
          <w:i/>
          <w:iCs/>
          <w:color w:val="000000"/>
          <w:lang w:eastAsia="pl-PL"/>
        </w:rPr>
        <w:t>Kury, owcy czy też krowy.</w:t>
      </w:r>
    </w:p>
    <w:p w14:paraId="554A6ECE" w14:textId="77777777" w:rsidR="00E22B17" w:rsidRPr="00E22B17" w:rsidRDefault="00E22B17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pl-PL"/>
        </w:rPr>
      </w:pPr>
    </w:p>
    <w:p w14:paraId="01D1843F" w14:textId="77777777" w:rsidR="00E22B17" w:rsidRPr="00E22B17" w:rsidRDefault="00E22B17" w:rsidP="00E22B1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22B17">
        <w:rPr>
          <w:rFonts w:eastAsia="Times New Roman" w:cstheme="minorHAnsi"/>
          <w:b/>
          <w:bCs/>
          <w:shd w:val="clear" w:color="auto" w:fill="FFFFFF"/>
          <w:lang w:eastAsia="pl-PL"/>
        </w:rPr>
        <w:t>  „Na wiejskim podwórku”-  wiersz S. Kraszewskiego.</w:t>
      </w:r>
    </w:p>
    <w:p w14:paraId="4BA82576" w14:textId="30AC7281" w:rsidR="00712717" w:rsidRPr="00712717" w:rsidRDefault="00E22B17" w:rsidP="00E22B17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712717">
        <w:rPr>
          <w:rFonts w:eastAsia="Times New Roman" w:cstheme="minorHAnsi"/>
          <w:lang w:eastAsia="pl-PL"/>
        </w:rPr>
        <w:t>Posłuchaj wiersza i zapamiętaj, jak nazy</w:t>
      </w:r>
      <w:r w:rsidR="00712717" w:rsidRPr="00712717">
        <w:rPr>
          <w:rFonts w:eastAsia="Times New Roman" w:cstheme="minorHAnsi"/>
          <w:lang w:eastAsia="pl-PL"/>
        </w:rPr>
        <w:t>wa się dziecko krowy, konia, świnki, kury i kaczki.</w:t>
      </w:r>
    </w:p>
    <w:p w14:paraId="5421DAC7" w14:textId="77777777" w:rsidR="00712717" w:rsidRDefault="00712717" w:rsidP="00E22B17">
      <w:pPr>
        <w:spacing w:after="0" w:line="240" w:lineRule="auto"/>
        <w:ind w:left="360"/>
        <w:rPr>
          <w:rFonts w:eastAsia="Times New Roman" w:cstheme="minorHAnsi"/>
          <w:u w:val="single"/>
          <w:shd w:val="clear" w:color="auto" w:fill="FFFFFF"/>
          <w:lang w:eastAsia="pl-PL"/>
        </w:rPr>
      </w:pPr>
      <w:r w:rsidRPr="00712717">
        <w:rPr>
          <w:rFonts w:eastAsia="Times New Roman" w:cstheme="minorHAnsi"/>
          <w:lang w:eastAsia="pl-PL"/>
        </w:rPr>
        <w:t>Jak nazwiesz dziecko owcy, gęsi, kota i psa?</w:t>
      </w:r>
      <w:r w:rsidR="00E22B17" w:rsidRPr="00712717">
        <w:rPr>
          <w:rFonts w:eastAsia="Times New Roman" w:cstheme="minorHAnsi"/>
          <w:b/>
          <w:bCs/>
          <w:lang w:eastAsia="pl-PL"/>
        </w:rPr>
        <w:br/>
      </w:r>
    </w:p>
    <w:p w14:paraId="42F70D3F" w14:textId="3CB70404" w:rsidR="00E22B17" w:rsidRPr="00712717" w:rsidRDefault="00E22B17" w:rsidP="00E22B17">
      <w:pPr>
        <w:spacing w:after="0" w:line="240" w:lineRule="auto"/>
        <w:ind w:left="360"/>
        <w:rPr>
          <w:rFonts w:eastAsia="Times New Roman" w:cstheme="minorHAnsi"/>
          <w:i/>
          <w:iCs/>
          <w:lang w:eastAsia="pl-PL"/>
        </w:rPr>
      </w:pPr>
      <w:r w:rsidRPr="00712717">
        <w:rPr>
          <w:rFonts w:eastAsia="Times New Roman" w:cstheme="minorHAnsi"/>
          <w:u w:val="single"/>
          <w:shd w:val="clear" w:color="auto" w:fill="FFFFFF"/>
          <w:lang w:eastAsia="pl-PL"/>
        </w:rPr>
        <w:lastRenderedPageBreak/>
        <w:br/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t>Na podwórko dumne matki prowadziły swoje dziatki: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Krowa- łaciate cielątko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Koń- brązowe źrebiątko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Świnka- różowe prosiątko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Kurka- pierzaste kurczątko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Kaczka- płetwiaste kaczątko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Każda prowadzi swoje dzieciątko!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Wtem ujrzały pieska Burka, który urwał się ze sznurka.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Tak się bardzo przestraszyły, że aż dzieci pogubiły.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Krowa- łaciate cielątko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Koń- brązowe źrebiątko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Świnka- różowe prosiątko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Kurka- pierzaste kurczątko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Kaczka- płetwiaste kaczątko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Każda prowadziła swoje dzieciątko!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Każda zgubiła swoje dzieciątko!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Wtem gospodarz konna furką wjechał prosto na podwórko.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Zszedł czym prędzej ze swej furki, zamknął Burka do komórki.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Lamentują biedne mamy: „Co my teraz zrobić mamy?”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Wtem z kryjówek wyszły dziatki, odnalazły swoje matki: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Krowa- łaciate cielątko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Koń- brązowe źrebiątko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Świnka- różowe prosiątko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Kurka- pierzaste kurczątko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Kaczka- płetwiaste kaczątko</w:t>
      </w:r>
      <w:r w:rsidRPr="00712717">
        <w:rPr>
          <w:rFonts w:eastAsia="Times New Roman" w:cstheme="minorHAnsi"/>
          <w:i/>
          <w:iCs/>
          <w:shd w:val="clear" w:color="auto" w:fill="FFFFFF"/>
          <w:lang w:eastAsia="pl-PL"/>
        </w:rPr>
        <w:br/>
        <w:t>Każda prowadzi swoje dzieciątko!</w:t>
      </w:r>
    </w:p>
    <w:p w14:paraId="1AC3F617" w14:textId="324B6E54" w:rsidR="00E22B17" w:rsidRPr="00E22B17" w:rsidRDefault="00E22B17" w:rsidP="00E22B1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712717">
        <w:rPr>
          <w:rFonts w:eastAsia="Times New Roman" w:cstheme="minorHAnsi"/>
          <w:i/>
          <w:iCs/>
          <w:lang w:eastAsia="pl-PL"/>
        </w:rPr>
        <w:t xml:space="preserve">      </w:t>
      </w:r>
      <w:r w:rsidR="00712717" w:rsidRPr="00712717">
        <w:rPr>
          <w:rFonts w:eastAsia="Times New Roman" w:cstheme="minorHAnsi"/>
          <w:i/>
          <w:iCs/>
          <w:lang w:eastAsia="pl-PL"/>
        </w:rPr>
        <w:t xml:space="preserve"> </w:t>
      </w:r>
      <w:r w:rsidRPr="00E22B17">
        <w:rPr>
          <w:rFonts w:eastAsia="Times New Roman" w:cstheme="minorHAnsi"/>
          <w:i/>
          <w:iCs/>
          <w:lang w:eastAsia="pl-PL"/>
        </w:rPr>
        <w:t>Znalazło mamę każde dzieciątko!</w:t>
      </w:r>
    </w:p>
    <w:p w14:paraId="298CB423" w14:textId="2E5D6735" w:rsidR="00E22B17" w:rsidRPr="00712717" w:rsidRDefault="00E22B17" w:rsidP="00E22B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7FF30F6" w14:textId="3F1A7425" w:rsidR="006D5A1C" w:rsidRPr="00712717" w:rsidRDefault="006D5A1C" w:rsidP="00A101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43B7206" w14:textId="4D8600A1" w:rsidR="00712717" w:rsidRPr="00712717" w:rsidRDefault="006D5A1C" w:rsidP="00E22B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712717">
        <w:rPr>
          <w:rFonts w:cstheme="minorHAnsi"/>
          <w:b/>
          <w:bCs/>
          <w:shd w:val="clear" w:color="auto" w:fill="FFFFFF"/>
        </w:rPr>
        <w:t>"Rodzinki zwierząt"- zabawa dydaktyczna, rozwijająca umiejętność grupowania obiektów.</w:t>
      </w:r>
      <w:r w:rsidRPr="00712717">
        <w:rPr>
          <w:rFonts w:cstheme="minorHAnsi"/>
          <w:b/>
          <w:bCs/>
        </w:rPr>
        <w:br/>
      </w:r>
      <w:r w:rsidRPr="00712717">
        <w:rPr>
          <w:rFonts w:cstheme="minorHAnsi"/>
        </w:rPr>
        <w:br/>
      </w:r>
      <w:r w:rsidR="00712717" w:rsidRPr="00712717">
        <w:rPr>
          <w:rFonts w:cstheme="minorHAnsi"/>
          <w:shd w:val="clear" w:color="auto" w:fill="FFFFFF"/>
        </w:rPr>
        <w:t>Wytnij zwierzęta. Z</w:t>
      </w:r>
      <w:r w:rsidRPr="00712717">
        <w:rPr>
          <w:rFonts w:cstheme="minorHAnsi"/>
          <w:shd w:val="clear" w:color="auto" w:fill="FFFFFF"/>
        </w:rPr>
        <w:t xml:space="preserve"> rozsypanki zwierzęcej, </w:t>
      </w:r>
      <w:r w:rsidR="00E22B17" w:rsidRPr="00712717">
        <w:rPr>
          <w:rFonts w:cstheme="minorHAnsi"/>
          <w:shd w:val="clear" w:color="auto" w:fill="FFFFFF"/>
        </w:rPr>
        <w:t>wybierz</w:t>
      </w:r>
      <w:r w:rsidRPr="00712717">
        <w:rPr>
          <w:rFonts w:cstheme="minorHAnsi"/>
          <w:shd w:val="clear" w:color="auto" w:fill="FFFFFF"/>
        </w:rPr>
        <w:t xml:space="preserve"> te zwierzęta, które tworzą rodziny. Naz</w:t>
      </w:r>
      <w:r w:rsidR="00E22B17" w:rsidRPr="00712717">
        <w:rPr>
          <w:rFonts w:cstheme="minorHAnsi"/>
          <w:shd w:val="clear" w:color="auto" w:fill="FFFFFF"/>
        </w:rPr>
        <w:t xml:space="preserve">wij </w:t>
      </w:r>
      <w:r w:rsidRPr="00712717">
        <w:rPr>
          <w:rFonts w:cstheme="minorHAnsi"/>
          <w:shd w:val="clear" w:color="auto" w:fill="FFFFFF"/>
        </w:rPr>
        <w:t>rodziny zwierząt, młode tych zwierząt i w miarę możliwości, podaj</w:t>
      </w:r>
      <w:r w:rsidR="00E22B17" w:rsidRPr="00712717">
        <w:rPr>
          <w:rFonts w:cstheme="minorHAnsi"/>
          <w:shd w:val="clear" w:color="auto" w:fill="FFFFFF"/>
        </w:rPr>
        <w:t xml:space="preserve"> </w:t>
      </w:r>
      <w:r w:rsidRPr="00712717">
        <w:rPr>
          <w:rFonts w:cstheme="minorHAnsi"/>
          <w:shd w:val="clear" w:color="auto" w:fill="FFFFFF"/>
        </w:rPr>
        <w:t>dokładne nazwy "rodziców". Następnie, za pomocą cyfry określ liczbę członków poszczególnych rodzin.</w:t>
      </w:r>
      <w:r w:rsidR="00E22B17" w:rsidRPr="00712717">
        <w:rPr>
          <w:rFonts w:cstheme="minorHAnsi"/>
          <w:noProof/>
        </w:rPr>
        <w:t xml:space="preserve"> </w:t>
      </w:r>
    </w:p>
    <w:p w14:paraId="28D2EDAB" w14:textId="77777777" w:rsidR="00712717" w:rsidRPr="00712717" w:rsidRDefault="00712717" w:rsidP="00712717">
      <w:pPr>
        <w:pStyle w:val="Akapitzlist"/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DB35635" w14:textId="77777777" w:rsidR="00712717" w:rsidRPr="00712717" w:rsidRDefault="00712717" w:rsidP="007127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712717">
        <w:rPr>
          <w:rFonts w:cstheme="minorHAnsi"/>
          <w:b/>
          <w:bCs/>
          <w:shd w:val="clear" w:color="auto" w:fill="FFFFFF"/>
        </w:rPr>
        <w:t>Praca z książką</w:t>
      </w:r>
    </w:p>
    <w:p w14:paraId="53FF05F2" w14:textId="77777777" w:rsidR="00712717" w:rsidRPr="00712717" w:rsidRDefault="00712717" w:rsidP="00712717">
      <w:pPr>
        <w:pStyle w:val="Akapitzlist"/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712717">
        <w:rPr>
          <w:rFonts w:cstheme="minorHAnsi"/>
          <w:shd w:val="clear" w:color="auto" w:fill="FFFFFF"/>
        </w:rPr>
        <w:t>Sześciolatki: karta pracy 44 a i b, 48a</w:t>
      </w:r>
    </w:p>
    <w:p w14:paraId="127D34C7" w14:textId="6E9C0763" w:rsidR="00712717" w:rsidRPr="00712717" w:rsidRDefault="00712717" w:rsidP="00712717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12717">
        <w:rPr>
          <w:rFonts w:eastAsia="Times New Roman" w:cstheme="minorHAnsi"/>
          <w:lang w:eastAsia="pl-PL"/>
        </w:rPr>
        <w:t>Młodsze dzieci:</w:t>
      </w:r>
      <w:r w:rsidR="00E8609D">
        <w:rPr>
          <w:rFonts w:eastAsia="Times New Roman" w:cstheme="minorHAnsi"/>
          <w:lang w:eastAsia="pl-PL"/>
        </w:rPr>
        <w:t xml:space="preserve"> karta pracy  37</w:t>
      </w:r>
    </w:p>
    <w:p w14:paraId="74E69365" w14:textId="31D2EF84" w:rsidR="006D5A1C" w:rsidRPr="00712717" w:rsidRDefault="00E22B17" w:rsidP="00712717">
      <w:pPr>
        <w:pStyle w:val="Akapitzlist"/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  <w:r w:rsidRPr="00712717">
        <w:lastRenderedPageBreak/>
        <w:drawing>
          <wp:inline distT="0" distB="0" distL="0" distR="0" wp14:anchorId="5E7ABD8D" wp14:editId="7142F61E">
            <wp:extent cx="7369590" cy="5207843"/>
            <wp:effectExtent l="0" t="508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98373" cy="522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13B0" w14:textId="77777777" w:rsidR="00E22B17" w:rsidRPr="00712717" w:rsidRDefault="00E22B17" w:rsidP="00E22B17">
      <w:pPr>
        <w:pStyle w:val="Akapitzlist"/>
        <w:shd w:val="clear" w:color="auto" w:fill="FFFFFF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84E1749" w14:textId="443ED8CE" w:rsidR="00647CEA" w:rsidRDefault="00647CEA" w:rsidP="00A10167">
      <w:pPr>
        <w:ind w:left="360"/>
      </w:pPr>
      <w:bookmarkStart w:id="0" w:name="_GoBack"/>
      <w:bookmarkEnd w:id="0"/>
    </w:p>
    <w:sectPr w:rsidR="0064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0290"/>
    <w:multiLevelType w:val="hybridMultilevel"/>
    <w:tmpl w:val="55D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244C"/>
    <w:multiLevelType w:val="hybridMultilevel"/>
    <w:tmpl w:val="F3267846"/>
    <w:lvl w:ilvl="0" w:tplc="5F7EF1A6">
      <w:start w:val="3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9C"/>
    <w:rsid w:val="0036639C"/>
    <w:rsid w:val="00647CEA"/>
    <w:rsid w:val="006D5A1C"/>
    <w:rsid w:val="00712717"/>
    <w:rsid w:val="00A10167"/>
    <w:rsid w:val="00E22B17"/>
    <w:rsid w:val="00E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CF1"/>
  <w15:chartTrackingRefBased/>
  <w15:docId w15:val="{3717EFFA-E58F-4A2C-9C88-05631219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7C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Strzelecka</dc:creator>
  <cp:keywords/>
  <dc:description/>
  <cp:lastModifiedBy>Marlena Strzelecka</cp:lastModifiedBy>
  <cp:revision>2</cp:revision>
  <dcterms:created xsi:type="dcterms:W3CDTF">2020-04-19T17:39:00Z</dcterms:created>
  <dcterms:modified xsi:type="dcterms:W3CDTF">2020-04-19T18:44:00Z</dcterms:modified>
</cp:coreProperties>
</file>