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80FE" w14:textId="5193A3A7" w:rsidR="00EF5549" w:rsidRDefault="00787910">
      <w:pPr>
        <w:rPr>
          <w:sz w:val="28"/>
          <w:szCs w:val="28"/>
        </w:rPr>
      </w:pPr>
      <w:r w:rsidRPr="00787910">
        <w:rPr>
          <w:sz w:val="28"/>
          <w:szCs w:val="28"/>
        </w:rPr>
        <w:t>Klasa III edukacja plastyczna 24.06.2020r.</w:t>
      </w:r>
    </w:p>
    <w:p w14:paraId="27FA2F1C" w14:textId="3283BE5B" w:rsidR="004C187E" w:rsidRDefault="004C187E">
      <w:pPr>
        <w:rPr>
          <w:sz w:val="28"/>
          <w:szCs w:val="28"/>
        </w:rPr>
      </w:pPr>
      <w:r>
        <w:rPr>
          <w:sz w:val="28"/>
          <w:szCs w:val="28"/>
        </w:rPr>
        <w:t>Temat: Obrazek ze sznurka.</w:t>
      </w:r>
    </w:p>
    <w:p w14:paraId="032A7DE2" w14:textId="42E935E0" w:rsidR="004C187E" w:rsidRDefault="004C187E">
      <w:pPr>
        <w:rPr>
          <w:sz w:val="28"/>
          <w:szCs w:val="28"/>
        </w:rPr>
      </w:pPr>
      <w:r>
        <w:rPr>
          <w:sz w:val="28"/>
          <w:szCs w:val="28"/>
        </w:rPr>
        <w:t>Moi Drodzy!</w:t>
      </w:r>
    </w:p>
    <w:p w14:paraId="07C4A2ED" w14:textId="62A2BE1A" w:rsidR="004C187E" w:rsidRPr="00787910" w:rsidRDefault="004C187E">
      <w:pPr>
        <w:rPr>
          <w:sz w:val="28"/>
          <w:szCs w:val="28"/>
        </w:rPr>
      </w:pPr>
      <w:r>
        <w:rPr>
          <w:sz w:val="28"/>
          <w:szCs w:val="28"/>
        </w:rPr>
        <w:t>Instrukcja wykonania pracy znajduje się w „Teczce artysty”. Jest to praca na wakacje dla tych, którzy lubią tworzyć, malować, rysować. Taki obrazek może być wspaniałą ozdobą Waszego pokoju.</w:t>
      </w:r>
    </w:p>
    <w:sectPr w:rsidR="004C187E" w:rsidRPr="00787910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10"/>
    <w:rsid w:val="004C187E"/>
    <w:rsid w:val="00787910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0159"/>
  <w15:chartTrackingRefBased/>
  <w15:docId w15:val="{E0F505F2-156A-4A84-A5A8-F01454BC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2020-06-20T20:08:00Z</dcterms:created>
  <dcterms:modified xsi:type="dcterms:W3CDTF">2020-06-20T20:13:00Z</dcterms:modified>
</cp:coreProperties>
</file>